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FDC2" w14:textId="77777777" w:rsidR="004829B8" w:rsidRPr="0095753D" w:rsidRDefault="004829B8" w:rsidP="004829B8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</w:pPr>
      <w:r w:rsidRPr="0095753D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Reflection Summary Guidelines</w:t>
      </w:r>
    </w:p>
    <w:p w14:paraId="201EE9A0" w14:textId="77777777" w:rsidR="004829B8" w:rsidRPr="0095753D" w:rsidRDefault="004829B8" w:rsidP="004829B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95753D">
        <w:rPr>
          <w:rFonts w:ascii="Comic Sans MS" w:eastAsia="Times New Roman" w:hAnsi="Comic Sans MS" w:cs="Times New Roman"/>
          <w:sz w:val="28"/>
          <w:szCs w:val="28"/>
        </w:rPr>
        <w:t>1-3 paragraphs that includes</w:t>
      </w:r>
      <w:r>
        <w:rPr>
          <w:rFonts w:ascii="Comic Sans MS" w:eastAsia="Times New Roman" w:hAnsi="Comic Sans MS" w:cs="Times New Roman"/>
          <w:sz w:val="28"/>
          <w:szCs w:val="28"/>
        </w:rPr>
        <w:t>:</w:t>
      </w:r>
    </w:p>
    <w:p w14:paraId="5CF55333" w14:textId="77777777" w:rsidR="004829B8" w:rsidRPr="0095753D" w:rsidRDefault="004829B8" w:rsidP="00482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95753D">
        <w:rPr>
          <w:rFonts w:ascii="Comic Sans MS" w:eastAsia="Times New Roman" w:hAnsi="Comic Sans MS" w:cs="Times New Roman"/>
          <w:sz w:val="28"/>
          <w:szCs w:val="28"/>
        </w:rPr>
        <w:t xml:space="preserve">Name of the article, date and source, followed by a 1-2 sentence </w:t>
      </w:r>
      <w:r w:rsidRPr="0095753D">
        <w:rPr>
          <w:rFonts w:ascii="Comic Sans MS" w:eastAsia="Times New Roman" w:hAnsi="Comic Sans MS" w:cs="Times New Roman"/>
          <w:sz w:val="28"/>
          <w:szCs w:val="28"/>
          <w:u w:val="single"/>
        </w:rPr>
        <w:t>summary</w:t>
      </w:r>
      <w:r w:rsidRPr="0095753D">
        <w:rPr>
          <w:rFonts w:ascii="Comic Sans MS" w:eastAsia="Times New Roman" w:hAnsi="Comic Sans MS" w:cs="Times New Roman"/>
          <w:sz w:val="28"/>
          <w:szCs w:val="28"/>
        </w:rPr>
        <w:t xml:space="preserve"> of what the article is about</w:t>
      </w:r>
    </w:p>
    <w:p w14:paraId="4A85AE95" w14:textId="77777777" w:rsidR="004829B8" w:rsidRPr="0095753D" w:rsidRDefault="004829B8" w:rsidP="00482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95753D">
        <w:rPr>
          <w:rFonts w:ascii="Comic Sans MS" w:eastAsia="Times New Roman" w:hAnsi="Comic Sans MS" w:cs="Times New Roman"/>
          <w:sz w:val="28"/>
          <w:szCs w:val="28"/>
        </w:rPr>
        <w:t xml:space="preserve">A quote, specific detail, or example from the article followed by your explanation of why it is important and what it means to you (why did you choose that detail) </w:t>
      </w:r>
    </w:p>
    <w:p w14:paraId="058768EB" w14:textId="77777777" w:rsidR="004829B8" w:rsidRDefault="004829B8" w:rsidP="00482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95753D">
        <w:rPr>
          <w:rFonts w:ascii="Comic Sans MS" w:eastAsia="Times New Roman" w:hAnsi="Comic Sans MS" w:cs="Times New Roman"/>
          <w:sz w:val="28"/>
          <w:szCs w:val="28"/>
        </w:rPr>
        <w:t>An explanation of what the author hope</w:t>
      </w:r>
      <w:r>
        <w:rPr>
          <w:rFonts w:ascii="Comic Sans MS" w:eastAsia="Times New Roman" w:hAnsi="Comic Sans MS" w:cs="Times New Roman"/>
          <w:sz w:val="28"/>
          <w:szCs w:val="28"/>
        </w:rPr>
        <w:t>s to impart on the readers</w:t>
      </w:r>
    </w:p>
    <w:p w14:paraId="36D0AA3B" w14:textId="77777777" w:rsidR="004829B8" w:rsidRPr="0095753D" w:rsidRDefault="004829B8" w:rsidP="00482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W</w:t>
      </w:r>
      <w:r w:rsidRPr="0095753D">
        <w:rPr>
          <w:rFonts w:ascii="Comic Sans MS" w:eastAsia="Times New Roman" w:hAnsi="Comic Sans MS" w:cs="Times New Roman"/>
          <w:sz w:val="28"/>
          <w:szCs w:val="28"/>
        </w:rPr>
        <w:t>hy it is significant to the current topic of study</w:t>
      </w:r>
    </w:p>
    <w:p w14:paraId="7E1F6F5F" w14:textId="77777777" w:rsidR="004829B8" w:rsidRPr="0095753D" w:rsidRDefault="004829B8" w:rsidP="00482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95753D">
        <w:rPr>
          <w:rFonts w:ascii="Comic Sans MS" w:eastAsia="Times New Roman" w:hAnsi="Comic Sans MS" w:cs="Times New Roman"/>
          <w:sz w:val="28"/>
          <w:szCs w:val="28"/>
        </w:rPr>
        <w:t xml:space="preserve">Personal thoughts and opinions about the article </w:t>
      </w:r>
    </w:p>
    <w:p w14:paraId="17009CD4" w14:textId="77777777" w:rsidR="00EA4AB2" w:rsidRDefault="00EA4AB2"/>
    <w:p w14:paraId="0D8D3AAC" w14:textId="77777777" w:rsidR="004829B8" w:rsidRDefault="004829B8"/>
    <w:p w14:paraId="7E10A129" w14:textId="77777777" w:rsidR="004829B8" w:rsidRDefault="004829B8"/>
    <w:p w14:paraId="5F03A970" w14:textId="77777777" w:rsidR="004829B8" w:rsidRDefault="004829B8"/>
    <w:p w14:paraId="2A881E28" w14:textId="77777777" w:rsidR="004829B8" w:rsidRDefault="004829B8">
      <w:bookmarkStart w:id="0" w:name="_GoBack"/>
      <w:bookmarkEnd w:id="0"/>
    </w:p>
    <w:p w14:paraId="42F9B0A9" w14:textId="77777777" w:rsidR="004829B8" w:rsidRPr="0095753D" w:rsidRDefault="004829B8" w:rsidP="004829B8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</w:pPr>
      <w:r w:rsidRPr="0095753D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Reflection Summary Guidelines</w:t>
      </w:r>
    </w:p>
    <w:p w14:paraId="7FFB0BD9" w14:textId="77777777" w:rsidR="004829B8" w:rsidRPr="0095753D" w:rsidRDefault="004829B8" w:rsidP="004829B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95753D">
        <w:rPr>
          <w:rFonts w:ascii="Comic Sans MS" w:eastAsia="Times New Roman" w:hAnsi="Comic Sans MS" w:cs="Times New Roman"/>
          <w:sz w:val="28"/>
          <w:szCs w:val="28"/>
        </w:rPr>
        <w:t>1-3 paragraphs that includes</w:t>
      </w:r>
      <w:r>
        <w:rPr>
          <w:rFonts w:ascii="Comic Sans MS" w:eastAsia="Times New Roman" w:hAnsi="Comic Sans MS" w:cs="Times New Roman"/>
          <w:sz w:val="28"/>
          <w:szCs w:val="28"/>
        </w:rPr>
        <w:t>:</w:t>
      </w:r>
    </w:p>
    <w:p w14:paraId="5D027679" w14:textId="77777777" w:rsidR="004829B8" w:rsidRPr="0095753D" w:rsidRDefault="004829B8" w:rsidP="00482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95753D">
        <w:rPr>
          <w:rFonts w:ascii="Comic Sans MS" w:eastAsia="Times New Roman" w:hAnsi="Comic Sans MS" w:cs="Times New Roman"/>
          <w:sz w:val="28"/>
          <w:szCs w:val="28"/>
        </w:rPr>
        <w:t xml:space="preserve">Name of the article, date and source, followed by a 1-2 sentence </w:t>
      </w:r>
      <w:r w:rsidRPr="0095753D">
        <w:rPr>
          <w:rFonts w:ascii="Comic Sans MS" w:eastAsia="Times New Roman" w:hAnsi="Comic Sans MS" w:cs="Times New Roman"/>
          <w:sz w:val="28"/>
          <w:szCs w:val="28"/>
          <w:u w:val="single"/>
        </w:rPr>
        <w:t>summary</w:t>
      </w:r>
      <w:r w:rsidRPr="0095753D">
        <w:rPr>
          <w:rFonts w:ascii="Comic Sans MS" w:eastAsia="Times New Roman" w:hAnsi="Comic Sans MS" w:cs="Times New Roman"/>
          <w:sz w:val="28"/>
          <w:szCs w:val="28"/>
        </w:rPr>
        <w:t xml:space="preserve"> of what the article is about</w:t>
      </w:r>
    </w:p>
    <w:p w14:paraId="4287D680" w14:textId="77777777" w:rsidR="004829B8" w:rsidRPr="0095753D" w:rsidRDefault="004829B8" w:rsidP="00482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95753D">
        <w:rPr>
          <w:rFonts w:ascii="Comic Sans MS" w:eastAsia="Times New Roman" w:hAnsi="Comic Sans MS" w:cs="Times New Roman"/>
          <w:sz w:val="28"/>
          <w:szCs w:val="28"/>
        </w:rPr>
        <w:t xml:space="preserve">A quote, specific detail, or example from the article followed by your explanation of why it is important and what it means to you (why did you choose that detail) </w:t>
      </w:r>
    </w:p>
    <w:p w14:paraId="703CBE78" w14:textId="77777777" w:rsidR="004829B8" w:rsidRDefault="004829B8" w:rsidP="00482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95753D">
        <w:rPr>
          <w:rFonts w:ascii="Comic Sans MS" w:eastAsia="Times New Roman" w:hAnsi="Comic Sans MS" w:cs="Times New Roman"/>
          <w:sz w:val="28"/>
          <w:szCs w:val="28"/>
        </w:rPr>
        <w:t>An explanation of what the author hope</w:t>
      </w:r>
      <w:r>
        <w:rPr>
          <w:rFonts w:ascii="Comic Sans MS" w:eastAsia="Times New Roman" w:hAnsi="Comic Sans MS" w:cs="Times New Roman"/>
          <w:sz w:val="28"/>
          <w:szCs w:val="28"/>
        </w:rPr>
        <w:t>s to impart on the readers</w:t>
      </w:r>
    </w:p>
    <w:p w14:paraId="6563F6DB" w14:textId="77777777" w:rsidR="004829B8" w:rsidRPr="0095753D" w:rsidRDefault="004829B8" w:rsidP="00482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W</w:t>
      </w:r>
      <w:r w:rsidRPr="0095753D">
        <w:rPr>
          <w:rFonts w:ascii="Comic Sans MS" w:eastAsia="Times New Roman" w:hAnsi="Comic Sans MS" w:cs="Times New Roman"/>
          <w:sz w:val="28"/>
          <w:szCs w:val="28"/>
        </w:rPr>
        <w:t>hy it is significant to the current topic of study</w:t>
      </w:r>
    </w:p>
    <w:p w14:paraId="470213BD" w14:textId="77777777" w:rsidR="004829B8" w:rsidRPr="0095753D" w:rsidRDefault="004829B8" w:rsidP="00482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95753D">
        <w:rPr>
          <w:rFonts w:ascii="Comic Sans MS" w:eastAsia="Times New Roman" w:hAnsi="Comic Sans MS" w:cs="Times New Roman"/>
          <w:sz w:val="28"/>
          <w:szCs w:val="28"/>
        </w:rPr>
        <w:t xml:space="preserve">Personal thoughts and opinions about the article </w:t>
      </w:r>
    </w:p>
    <w:p w14:paraId="35BC0DE1" w14:textId="77777777" w:rsidR="004829B8" w:rsidRDefault="004829B8"/>
    <w:p w14:paraId="0A6D50E0" w14:textId="77777777" w:rsidR="004829B8" w:rsidRDefault="004829B8"/>
    <w:sectPr w:rsidR="00482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A10"/>
    <w:multiLevelType w:val="multilevel"/>
    <w:tmpl w:val="FC2E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B8"/>
    <w:rsid w:val="004829B8"/>
    <w:rsid w:val="00E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51D5"/>
  <w15:chartTrackingRefBased/>
  <w15:docId w15:val="{D81B23B6-4245-45E7-93ED-D9BBC7E2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Tammy</dc:creator>
  <cp:keywords/>
  <dc:description/>
  <cp:lastModifiedBy>Conner, Tammy</cp:lastModifiedBy>
  <cp:revision>1</cp:revision>
  <cp:lastPrinted>2016-02-26T13:22:00Z</cp:lastPrinted>
  <dcterms:created xsi:type="dcterms:W3CDTF">2016-02-26T13:20:00Z</dcterms:created>
  <dcterms:modified xsi:type="dcterms:W3CDTF">2016-02-26T14:55:00Z</dcterms:modified>
</cp:coreProperties>
</file>